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15005265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2019-12-05T14:36:40Z</dcterms:created>
  <dcterms:modified xsi:type="dcterms:W3CDTF">2019-12-05T14:36:40Z</dcterms:modified>
</cp:coreProperties>
</file>